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2437" w14:textId="17CC467E"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0984D1AB">
            <wp:simplePos x="0" y="0"/>
            <wp:positionH relativeFrom="margin">
              <wp:align>right</wp:align>
            </wp:positionH>
            <wp:positionV relativeFrom="paragraph">
              <wp:posOffset>-301625</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644058" w:rsidRPr="00952BF0">
        <w:rPr>
          <w:b/>
          <w:sz w:val="24"/>
          <w:u w:val="single"/>
          <w:lang w:val="en-US"/>
        </w:rPr>
        <w:t>28</w:t>
      </w:r>
      <w:r w:rsidR="00644058" w:rsidRPr="00952BF0">
        <w:rPr>
          <w:b/>
          <w:sz w:val="24"/>
          <w:u w:val="single"/>
          <w:vertAlign w:val="superscript"/>
          <w:lang w:val="en-US"/>
        </w:rPr>
        <w:t>th</w:t>
      </w:r>
      <w:r w:rsidR="00644058" w:rsidRPr="00952BF0">
        <w:rPr>
          <w:b/>
          <w:sz w:val="24"/>
          <w:u w:val="single"/>
          <w:lang w:val="en-US"/>
        </w:rPr>
        <w:t xml:space="preserve"> FIAP Colour Biennial – Spain 2019</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r w:rsidR="009F3088" w:rsidRPr="00FD41F8">
            <w:rPr>
              <w:b/>
              <w:color w:val="FF0000"/>
              <w:lang w:val="en-US"/>
            </w:rPr>
            <w:t>Please type Name and Surname</w:t>
          </w:r>
          <w:r w:rsidR="00422C75" w:rsidRPr="00FD41F8">
            <w:rPr>
              <w:b/>
              <w:color w:val="FF0000"/>
              <w:lang w:val="en-US"/>
            </w:rPr>
            <w:t xml:space="preserve"> here</w:t>
          </w:r>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78"/>
      </w:tblGrid>
      <w:tr w:rsidR="00EE46C4" w14:paraId="229237E5" w14:textId="77777777" w:rsidTr="00BE70A6">
        <w:trPr>
          <w:cantSplit/>
          <w:trHeight w:hRule="exact" w:val="1247"/>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tc>
          <w:tcPr>
            <w:tcW w:w="4678" w:type="dxa"/>
          </w:tcPr>
          <w:p w14:paraId="30756436" w14:textId="695D80DD" w:rsidR="00EE46C4" w:rsidRDefault="00EE46C4" w:rsidP="009F3088">
            <w:pPr>
              <w:spacing w:after="0" w:line="240" w:lineRule="auto"/>
              <w:ind w:left="0" w:right="-14" w:firstLine="0"/>
              <w:rPr>
                <w:lang w:val="en-US"/>
              </w:rPr>
            </w:pPr>
          </w:p>
        </w:tc>
      </w:tr>
    </w:tbl>
    <w:p w14:paraId="271F77A2" w14:textId="0A80560A" w:rsidR="002763FA" w:rsidRPr="000276CE" w:rsidRDefault="002763FA" w:rsidP="00EE46C4">
      <w:pPr>
        <w:spacing w:after="0" w:line="240" w:lineRule="auto"/>
        <w:ind w:left="0" w:right="-14" w:firstLine="0"/>
        <w:rPr>
          <w:lang w:val="en-US"/>
        </w:rPr>
      </w:pPr>
    </w:p>
    <w:sectPr w:rsidR="002763FA" w:rsidRPr="000276CE" w:rsidSect="00D6787F">
      <w:pgSz w:w="11906" w:h="16838"/>
      <w:pgMar w:top="1135"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sOBAz+5I2PkI0i/7eEOQrgK60k4K+zPDnw5zCA9SYH48rSq6s2nqcv2gfISyzuXhVTNmm8aPecg55uTlBrHzw==" w:salt="ydFxxLMG9OMi06B+ZUbzo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7083B"/>
    <w:rsid w:val="002763FA"/>
    <w:rsid w:val="003A6C13"/>
    <w:rsid w:val="00422C75"/>
    <w:rsid w:val="00490A8C"/>
    <w:rsid w:val="00491054"/>
    <w:rsid w:val="00644058"/>
    <w:rsid w:val="00803F09"/>
    <w:rsid w:val="00863FEB"/>
    <w:rsid w:val="008E6955"/>
    <w:rsid w:val="0091757C"/>
    <w:rsid w:val="00952BF0"/>
    <w:rsid w:val="0095448F"/>
    <w:rsid w:val="00967C5D"/>
    <w:rsid w:val="009F3088"/>
    <w:rsid w:val="00A76292"/>
    <w:rsid w:val="00B13019"/>
    <w:rsid w:val="00BA1E25"/>
    <w:rsid w:val="00BD4E62"/>
    <w:rsid w:val="00BE70A6"/>
    <w:rsid w:val="00CA0167"/>
    <w:rsid w:val="00D40ADE"/>
    <w:rsid w:val="00D6787F"/>
    <w:rsid w:val="00EC11BA"/>
    <w:rsid w:val="00EE46C4"/>
    <w:rsid w:val="00F36664"/>
    <w:rsid w:val="00F77756"/>
    <w:rsid w:val="00FD4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13619E"/>
    <w:rsid w:val="001F3BD5"/>
    <w:rsid w:val="00384368"/>
    <w:rsid w:val="00724378"/>
    <w:rsid w:val="00993B18"/>
    <w:rsid w:val="00A014F6"/>
    <w:rsid w:val="00C2120B"/>
    <w:rsid w:val="00C315D6"/>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
    <w:name w:val="008E46DD08924E2EBDA3CEA4F2600BB3"/>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
    <w:name w:val="9F6B43ADF2394D0D96CAA814AEE77560"/>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
    <w:name w:val="8A6434785D5D4E92BD311467092E4F8D"/>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1">
    <w:name w:val="008E46DD08924E2EBDA3CEA4F2600BB31"/>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1">
    <w:name w:val="9F6B43ADF2394D0D96CAA814AEE775601"/>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1">
    <w:name w:val="8A6434785D5D4E92BD311467092E4F8D1"/>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2">
    <w:name w:val="008E46DD08924E2EBDA3CEA4F2600BB32"/>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2">
    <w:name w:val="9F6B43ADF2394D0D96CAA814AEE775602"/>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2">
    <w:name w:val="8A6434785D5D4E92BD311467092E4F8D2"/>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3">
    <w:name w:val="008E46DD08924E2EBDA3CEA4F2600BB33"/>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3">
    <w:name w:val="9F6B43ADF2394D0D96CAA814AEE775603"/>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3">
    <w:name w:val="8A6434785D5D4E92BD311467092E4F8D3"/>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4">
    <w:name w:val="008E46DD08924E2EBDA3CEA4F2600BB34"/>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4">
    <w:name w:val="9F6B43ADF2394D0D96CAA814AEE775604"/>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4">
    <w:name w:val="8A6434785D5D4E92BD311467092E4F8D4"/>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5">
    <w:name w:val="008E46DD08924E2EBDA3CEA4F2600BB35"/>
    <w:rsid w:val="00E76EC9"/>
    <w:pPr>
      <w:spacing w:after="196" w:line="275" w:lineRule="auto"/>
      <w:ind w:left="10" w:hanging="10"/>
      <w:jc w:val="both"/>
    </w:pPr>
    <w:rPr>
      <w:rFonts w:ascii="Calibri" w:eastAsia="Calibri" w:hAnsi="Calibri" w:cs="Calibri"/>
      <w:color w:val="000000"/>
    </w:rPr>
  </w:style>
  <w:style w:type="paragraph" w:customStyle="1" w:styleId="9F6B43ADF2394D0D96CAA814AEE775605">
    <w:name w:val="9F6B43ADF2394D0D96CAA814AEE775605"/>
    <w:rsid w:val="00E76EC9"/>
    <w:pPr>
      <w:spacing w:after="196" w:line="275" w:lineRule="auto"/>
      <w:ind w:left="10" w:hanging="10"/>
      <w:jc w:val="both"/>
    </w:pPr>
    <w:rPr>
      <w:rFonts w:ascii="Calibri" w:eastAsia="Calibri" w:hAnsi="Calibri" w:cs="Calibri"/>
      <w:color w:val="000000"/>
    </w:rPr>
  </w:style>
  <w:style w:type="paragraph" w:customStyle="1" w:styleId="8A6434785D5D4E92BD311467092E4F8D5">
    <w:name w:val="8A6434785D5D4E92BD311467092E4F8D5"/>
    <w:rsid w:val="00E76EC9"/>
    <w:pPr>
      <w:spacing w:after="196" w:line="275" w:lineRule="auto"/>
      <w:ind w:left="10" w:hanging="10"/>
      <w:jc w:val="both"/>
    </w:pPr>
    <w:rPr>
      <w:rFonts w:ascii="Calibri" w:eastAsia="Calibri" w:hAnsi="Calibri" w:cs="Calibri"/>
      <w:color w:val="000000"/>
    </w:rPr>
  </w:style>
  <w:style w:type="paragraph" w:customStyle="1" w:styleId="FDB8775FAAE7413A98D039AFC17487C9">
    <w:name w:val="FDB8775FAAE7413A98D039AFC17487C9"/>
    <w:rsid w:val="00993B18"/>
  </w:style>
  <w:style w:type="paragraph" w:customStyle="1" w:styleId="008E46DD08924E2EBDA3CEA4F2600BB36">
    <w:name w:val="008E46DD08924E2EBDA3CEA4F2600BB36"/>
    <w:rsid w:val="00993B18"/>
    <w:pPr>
      <w:spacing w:after="196" w:line="275" w:lineRule="auto"/>
      <w:ind w:left="10" w:hanging="10"/>
      <w:jc w:val="both"/>
    </w:pPr>
    <w:rPr>
      <w:rFonts w:ascii="Calibri" w:eastAsia="Calibri" w:hAnsi="Calibri" w:cs="Calibri"/>
      <w:color w:val="000000"/>
    </w:rPr>
  </w:style>
  <w:style w:type="paragraph" w:customStyle="1" w:styleId="9F6B43ADF2394D0D96CAA814AEE775606">
    <w:name w:val="9F6B43ADF2394D0D96CAA814AEE775606"/>
    <w:rsid w:val="00993B18"/>
    <w:pPr>
      <w:spacing w:after="196" w:line="275" w:lineRule="auto"/>
      <w:ind w:left="10" w:hanging="10"/>
      <w:jc w:val="both"/>
    </w:pPr>
    <w:rPr>
      <w:rFonts w:ascii="Calibri" w:eastAsia="Calibri" w:hAnsi="Calibri" w:cs="Calibri"/>
      <w:color w:val="000000"/>
    </w:rPr>
  </w:style>
  <w:style w:type="paragraph" w:customStyle="1" w:styleId="FDB8775FAAE7413A98D039AFC17487C91">
    <w:name w:val="FDB8775FAAE7413A98D039AFC17487C91"/>
    <w:rsid w:val="00993B18"/>
    <w:pPr>
      <w:spacing w:after="196" w:line="275" w:lineRule="auto"/>
      <w:ind w:left="10" w:hanging="10"/>
      <w:jc w:val="both"/>
    </w:pPr>
    <w:rPr>
      <w:rFonts w:ascii="Calibri" w:eastAsia="Calibri" w:hAnsi="Calibri" w:cs="Calibri"/>
      <w:color w:val="000000"/>
    </w:rPr>
  </w:style>
  <w:style w:type="paragraph" w:customStyle="1" w:styleId="008E46DD08924E2EBDA3CEA4F2600BB37">
    <w:name w:val="008E46DD08924E2EBDA3CEA4F2600BB37"/>
    <w:rsid w:val="001F3BD5"/>
    <w:pPr>
      <w:spacing w:after="196" w:line="275" w:lineRule="auto"/>
      <w:ind w:left="10" w:hanging="10"/>
      <w:jc w:val="both"/>
    </w:pPr>
    <w:rPr>
      <w:rFonts w:ascii="Calibri" w:eastAsia="Calibri" w:hAnsi="Calibri" w:cs="Calibri"/>
      <w:color w:val="000000"/>
    </w:rPr>
  </w:style>
  <w:style w:type="paragraph" w:customStyle="1" w:styleId="9F6B43ADF2394D0D96CAA814AEE775607">
    <w:name w:val="9F6B43ADF2394D0D96CAA814AEE775607"/>
    <w:rsid w:val="001F3BD5"/>
    <w:pPr>
      <w:spacing w:after="196" w:line="275" w:lineRule="auto"/>
      <w:ind w:left="10" w:hanging="10"/>
      <w:jc w:val="both"/>
    </w:pPr>
    <w:rPr>
      <w:rFonts w:ascii="Calibri" w:eastAsia="Calibri" w:hAnsi="Calibri" w:cs="Calibri"/>
      <w:color w:val="000000"/>
    </w:rPr>
  </w:style>
  <w:style w:type="paragraph" w:customStyle="1" w:styleId="FDB8775FAAE7413A98D039AFC17487C92">
    <w:name w:val="FDB8775FAAE7413A98D039AFC17487C92"/>
    <w:rsid w:val="001F3BD5"/>
    <w:pPr>
      <w:spacing w:after="196" w:line="275" w:lineRule="auto"/>
      <w:ind w:left="10" w:hanging="10"/>
      <w:jc w:val="both"/>
    </w:pPr>
    <w:rPr>
      <w:rFonts w:ascii="Calibri" w:eastAsia="Calibri" w:hAnsi="Calibri" w:cs="Calibri"/>
      <w:color w:val="000000"/>
    </w:rPr>
  </w:style>
  <w:style w:type="paragraph" w:customStyle="1" w:styleId="008E46DD08924E2EBDA3CEA4F2600BB38">
    <w:name w:val="008E46DD08924E2EBDA3CEA4F2600BB38"/>
    <w:rsid w:val="00384368"/>
    <w:pPr>
      <w:spacing w:after="196" w:line="275" w:lineRule="auto"/>
      <w:ind w:left="10" w:hanging="10"/>
      <w:jc w:val="both"/>
    </w:pPr>
    <w:rPr>
      <w:rFonts w:ascii="Calibri" w:eastAsia="Calibri" w:hAnsi="Calibri" w:cs="Calibri"/>
      <w:color w:val="000000"/>
    </w:rPr>
  </w:style>
  <w:style w:type="paragraph" w:customStyle="1" w:styleId="9F6B43ADF2394D0D96CAA814AEE775608">
    <w:name w:val="9F6B43ADF2394D0D96CAA814AEE775608"/>
    <w:rsid w:val="00384368"/>
    <w:pPr>
      <w:spacing w:after="196" w:line="275" w:lineRule="auto"/>
      <w:ind w:left="10" w:hanging="10"/>
      <w:jc w:val="both"/>
    </w:pPr>
    <w:rPr>
      <w:rFonts w:ascii="Calibri" w:eastAsia="Calibri" w:hAnsi="Calibri" w:cs="Calibri"/>
      <w:color w:val="000000"/>
    </w:rPr>
  </w:style>
  <w:style w:type="paragraph" w:customStyle="1" w:styleId="FDB8775FAAE7413A98D039AFC17487C93">
    <w:name w:val="FDB8775FAAE7413A98D039AFC17487C93"/>
    <w:rsid w:val="00384368"/>
    <w:pPr>
      <w:spacing w:after="196" w:line="275" w:lineRule="auto"/>
      <w:ind w:left="10" w:hanging="10"/>
      <w:jc w:val="both"/>
    </w:pPr>
    <w:rPr>
      <w:rFonts w:ascii="Calibri" w:eastAsia="Calibri" w:hAnsi="Calibri" w:cs="Calibri"/>
      <w:color w:val="000000"/>
    </w:rPr>
  </w:style>
  <w:style w:type="paragraph" w:customStyle="1" w:styleId="008E46DD08924E2EBDA3CEA4F2600BB39">
    <w:name w:val="008E46DD08924E2EBDA3CEA4F2600BB39"/>
    <w:rsid w:val="00C315D6"/>
    <w:pPr>
      <w:spacing w:after="196" w:line="275" w:lineRule="auto"/>
      <w:ind w:left="10" w:hanging="10"/>
      <w:jc w:val="both"/>
    </w:pPr>
    <w:rPr>
      <w:rFonts w:ascii="Calibri" w:eastAsia="Calibri" w:hAnsi="Calibri" w:cs="Calibri"/>
      <w:color w:val="000000"/>
    </w:rPr>
  </w:style>
  <w:style w:type="paragraph" w:customStyle="1" w:styleId="9F6B43ADF2394D0D96CAA814AEE775609">
    <w:name w:val="9F6B43ADF2394D0D96CAA814AEE775609"/>
    <w:rsid w:val="00C315D6"/>
    <w:pPr>
      <w:spacing w:after="196" w:line="275" w:lineRule="auto"/>
      <w:ind w:left="10" w:hanging="10"/>
      <w:jc w:val="both"/>
    </w:pPr>
    <w:rPr>
      <w:rFonts w:ascii="Calibri" w:eastAsia="Calibri" w:hAnsi="Calibri" w:cs="Calibri"/>
      <w:color w:val="000000"/>
    </w:rPr>
  </w:style>
  <w:style w:type="paragraph" w:customStyle="1" w:styleId="FDB8775FAAE7413A98D039AFC17487C94">
    <w:name w:val="FDB8775FAAE7413A98D039AFC17487C94"/>
    <w:rsid w:val="00C315D6"/>
    <w:pPr>
      <w:spacing w:after="196" w:line="275" w:lineRule="auto"/>
      <w:ind w:left="10" w:hanging="10"/>
      <w:jc w:val="both"/>
    </w:pPr>
    <w:rPr>
      <w:rFonts w:ascii="Calibri" w:eastAsia="Calibri" w:hAnsi="Calibri" w:cs="Calibri"/>
      <w:color w:val="000000"/>
    </w:rPr>
  </w:style>
  <w:style w:type="paragraph" w:customStyle="1" w:styleId="008E46DD08924E2EBDA3CEA4F2600BB310">
    <w:name w:val="008E46DD08924E2EBDA3CEA4F2600BB310"/>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0">
    <w:name w:val="9F6B43ADF2394D0D96CAA814AEE7756010"/>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5">
    <w:name w:val="FDB8775FAAE7413A98D039AFC17487C95"/>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1">
    <w:name w:val="008E46DD08924E2EBDA3CEA4F2600BB311"/>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1">
    <w:name w:val="9F6B43ADF2394D0D96CAA814AEE7756011"/>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6">
    <w:name w:val="FDB8775FAAE7413A98D039AFC17487C96"/>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 Franke</cp:lastModifiedBy>
  <cp:revision>2</cp:revision>
  <cp:lastPrinted>2018-12-24T17:35:00Z</cp:lastPrinted>
  <dcterms:created xsi:type="dcterms:W3CDTF">2018-12-25T20:42:00Z</dcterms:created>
  <dcterms:modified xsi:type="dcterms:W3CDTF">2018-12-25T20:42:00Z</dcterms:modified>
</cp:coreProperties>
</file>